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ED30A" w14:textId="77777777" w:rsidR="003F35A9" w:rsidRDefault="003F35A9" w:rsidP="003F514E">
      <w:pPr>
        <w:tabs>
          <w:tab w:val="left" w:pos="56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1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14:paraId="217307AB" w14:textId="77777777" w:rsidR="000308A2" w:rsidRPr="003F514E" w:rsidRDefault="00244A90" w:rsidP="003F514E">
      <w:pPr>
        <w:tabs>
          <w:tab w:val="left" w:pos="56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проекту приказа управления массовых коммуникаций</w:t>
      </w:r>
      <w:r w:rsidR="000308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Кировской области «</w:t>
      </w:r>
      <w:r w:rsidR="000308A2" w:rsidRPr="000308A2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О внесении изменения </w:t>
      </w: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в приказ</w:t>
      </w:r>
      <w:r w:rsidR="000308A2" w:rsidRPr="000308A2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управления массовых коммуникаций </w:t>
      </w:r>
      <w:r w:rsidR="000308A2" w:rsidRPr="000308A2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Кировской области от </w:t>
      </w:r>
      <w:r w:rsidR="003436DA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28.06.2019 </w:t>
      </w:r>
      <w:r w:rsidR="000308A2" w:rsidRPr="000308A2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№ </w:t>
      </w:r>
      <w:r w:rsidR="003436DA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62</w:t>
      </w:r>
      <w:r w:rsidR="000308A2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»</w:t>
      </w:r>
    </w:p>
    <w:p w14:paraId="54F9E736" w14:textId="77777777" w:rsidR="003F35A9" w:rsidRPr="003F35A9" w:rsidRDefault="003F35A9" w:rsidP="00C02062">
      <w:pPr>
        <w:tabs>
          <w:tab w:val="left" w:pos="5660"/>
        </w:tabs>
        <w:spacing w:after="0" w:line="48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27F662" w14:textId="146A57FE" w:rsidR="003436DA" w:rsidRPr="003436DA" w:rsidRDefault="004420C7" w:rsidP="003436DA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31764" w:rsidRPr="004420C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308A2" w:rsidRPr="004420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</w:t>
      </w:r>
      <w:r w:rsidR="000F5D61" w:rsidRPr="004420C7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0308A2" w:rsidRPr="004420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4A90" w:rsidRPr="00244A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управления массовых коммуникаций Кировской области «</w:t>
      </w:r>
      <w:r w:rsidR="003436DA" w:rsidRPr="003436DA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изменения в приказ управления массовых коммуникаций Кировской области от 28.06.2019 № 62»</w:t>
      </w:r>
      <w:r w:rsidR="00244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36DA" w:rsidRPr="003436D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предлагается </w:t>
      </w:r>
      <w:r w:rsidR="00166F9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внести изменения в приказ управления массовых коммуникаций Кировской области</w:t>
      </w:r>
      <w:r w:rsidR="00A56B72" w:rsidRPr="00166F9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166F9A" w:rsidRPr="00166F9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от 28.06.2019 № 62</w:t>
      </w:r>
      <w:r w:rsidR="003851A8">
        <w:t xml:space="preserve"> </w:t>
      </w:r>
      <w:r w:rsidR="001C10E8" w:rsidRPr="001C10E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«Об утверждении нормативных затрат на обеспечение функций управления массовых коммуникаций Кировской </w:t>
      </w:r>
      <w:r w:rsidR="004D59ED" w:rsidRPr="001C10E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области»</w:t>
      </w:r>
      <w:r w:rsidR="004D59ED">
        <w:t xml:space="preserve"> </w:t>
      </w:r>
      <w:r w:rsidR="004D59ED" w:rsidRPr="004D59ED">
        <w:rPr>
          <w:rFonts w:ascii="Times New Roman" w:hAnsi="Times New Roman" w:cs="Times New Roman"/>
          <w:sz w:val="28"/>
          <w:szCs w:val="28"/>
        </w:rPr>
        <w:t>в</w:t>
      </w:r>
      <w:r w:rsidR="004D59ED" w:rsidRPr="003436D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связи</w:t>
      </w:r>
      <w:r w:rsidR="003436DA" w:rsidRPr="003436D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</w:t>
      </w:r>
      <w:r w:rsidR="00E740C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дополнением нормативных затрат на обеспечение функций управления массовых коммуникаций Кировской области и</w:t>
      </w:r>
      <w:r w:rsidR="003436DA" w:rsidRPr="003436D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3851A8" w:rsidRPr="003851A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корректировкой цен товаров, работ, услуг</w:t>
      </w:r>
      <w:r w:rsidR="009306E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14:paraId="405ABED8" w14:textId="28819BCB" w:rsidR="00A56B72" w:rsidRPr="00A56B72" w:rsidRDefault="003436DA" w:rsidP="00A56B72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</w:pPr>
      <w:r w:rsidRPr="003436D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Нормативные затраты на обеспечение функций управления массовых коммуникаций Кировской области будут применяться в соответствии со статьей 18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для обоснования закупок управления массовых коммуникаций Кировской области</w:t>
      </w:r>
      <w:r w:rsidR="003851A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r w:rsidR="003851A8" w:rsidRPr="003851A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</w:t>
      </w:r>
      <w:r w:rsidRPr="00343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62207F9" w14:textId="77777777" w:rsidR="00A56B72" w:rsidRDefault="00A56B72" w:rsidP="003436DA">
      <w:pPr>
        <w:tabs>
          <w:tab w:val="left" w:pos="0"/>
        </w:tabs>
        <w:spacing w:after="0" w:line="360" w:lineRule="auto"/>
        <w:ind w:firstLine="567"/>
        <w:jc w:val="both"/>
      </w:pPr>
    </w:p>
    <w:p w14:paraId="545923E8" w14:textId="670A535D" w:rsidR="00244A90" w:rsidRDefault="00FD27A0" w:rsidP="003436DA">
      <w:pPr>
        <w:tabs>
          <w:tab w:val="left" w:pos="7088"/>
          <w:tab w:val="left" w:pos="7230"/>
        </w:tabs>
        <w:spacing w:before="480"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="00244A90">
        <w:rPr>
          <w:rFonts w:ascii="Times New Roman" w:hAnsi="Times New Roman" w:cs="Times New Roman"/>
          <w:sz w:val="28"/>
        </w:rPr>
        <w:t xml:space="preserve">ачальник управления </w:t>
      </w:r>
    </w:p>
    <w:p w14:paraId="7AC3580A" w14:textId="77777777" w:rsidR="00EA4E66" w:rsidRPr="001625E4" w:rsidRDefault="00244A90" w:rsidP="00EA4E66">
      <w:pPr>
        <w:tabs>
          <w:tab w:val="left" w:pos="7088"/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массовых коммуникаций</w:t>
      </w:r>
    </w:p>
    <w:p w14:paraId="331572E4" w14:textId="1F623502" w:rsidR="000308A2" w:rsidRDefault="00EA4E66" w:rsidP="00EA4E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5E4">
        <w:rPr>
          <w:rFonts w:ascii="Times New Roman" w:hAnsi="Times New Roman" w:cs="Times New Roman"/>
          <w:sz w:val="28"/>
        </w:rPr>
        <w:t>Кировской области</w:t>
      </w:r>
      <w:r w:rsidRPr="001625E4">
        <w:rPr>
          <w:rFonts w:ascii="Times New Roman" w:hAnsi="Times New Roman" w:cs="Times New Roman"/>
          <w:sz w:val="28"/>
        </w:rPr>
        <w:tab/>
        <w:t xml:space="preserve"> 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</w:t>
      </w:r>
      <w:r w:rsidR="00E2427E">
        <w:rPr>
          <w:rFonts w:ascii="Times New Roman" w:hAnsi="Times New Roman" w:cs="Times New Roman"/>
          <w:sz w:val="28"/>
        </w:rPr>
        <w:t xml:space="preserve">  </w:t>
      </w:r>
      <w:r w:rsidR="003436DA">
        <w:rPr>
          <w:rFonts w:ascii="Times New Roman" w:hAnsi="Times New Roman" w:cs="Times New Roman"/>
          <w:sz w:val="28"/>
        </w:rPr>
        <w:t xml:space="preserve">Е.В. </w:t>
      </w:r>
      <w:r w:rsidR="005A1C3C">
        <w:rPr>
          <w:rFonts w:ascii="Times New Roman" w:hAnsi="Times New Roman" w:cs="Times New Roman"/>
          <w:sz w:val="28"/>
        </w:rPr>
        <w:t>Черных</w:t>
      </w:r>
    </w:p>
    <w:sectPr w:rsidR="000308A2" w:rsidSect="00C020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1758" w:right="851" w:bottom="1418" w:left="1985" w:header="454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35C0A" w14:textId="77777777" w:rsidR="003C57CB" w:rsidRDefault="003C57CB" w:rsidP="003F35A9">
      <w:pPr>
        <w:spacing w:after="0" w:line="240" w:lineRule="auto"/>
      </w:pPr>
      <w:r>
        <w:separator/>
      </w:r>
    </w:p>
  </w:endnote>
  <w:endnote w:type="continuationSeparator" w:id="0">
    <w:p w14:paraId="366FD37E" w14:textId="77777777" w:rsidR="003C57CB" w:rsidRDefault="003C57CB" w:rsidP="003F3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5C152" w14:textId="7A07BAF3" w:rsidR="00000000" w:rsidRPr="00A139E7" w:rsidRDefault="005A1C3C">
    <w:pPr>
      <w:pStyle w:val="1"/>
    </w:pPr>
    <w:fldSimple w:instr=" SAVEDATE  \* MERGEFORMAT ">
      <w:r w:rsidR="00E740C1">
        <w:rPr>
          <w:noProof/>
        </w:rPr>
        <w:t>27.03.2023 17:19:00</w:t>
      </w:r>
    </w:fldSimple>
    <w:r w:rsidR="003F35A9" w:rsidRPr="00A139E7">
      <w:t xml:space="preserve"> </w:t>
    </w:r>
    <w:r w:rsidR="003F35A9">
      <w:fldChar w:fldCharType="begin"/>
    </w:r>
    <w:r w:rsidR="003F35A9" w:rsidRPr="00A139E7">
      <w:instrText xml:space="preserve"> </w:instrText>
    </w:r>
    <w:r w:rsidR="003F35A9" w:rsidRPr="00A422D6">
      <w:rPr>
        <w:lang w:val="en-US"/>
      </w:rPr>
      <w:instrText>FILENAME</w:instrText>
    </w:r>
    <w:r w:rsidR="003F35A9" w:rsidRPr="00A139E7">
      <w:instrText xml:space="preserve"> \* </w:instrText>
    </w:r>
    <w:r w:rsidR="003F35A9" w:rsidRPr="00A422D6">
      <w:rPr>
        <w:lang w:val="en-US"/>
      </w:rPr>
      <w:instrText>LOWER</w:instrText>
    </w:r>
    <w:r w:rsidR="003F35A9" w:rsidRPr="00A139E7">
      <w:instrText>\</w:instrText>
    </w:r>
    <w:r w:rsidR="003F35A9" w:rsidRPr="00A422D6">
      <w:rPr>
        <w:lang w:val="en-US"/>
      </w:rPr>
      <w:instrText>p</w:instrText>
    </w:r>
    <w:r w:rsidR="003F35A9" w:rsidRPr="00A139E7">
      <w:instrText xml:space="preserve"> \* </w:instrText>
    </w:r>
    <w:r w:rsidR="003F35A9" w:rsidRPr="00A422D6">
      <w:rPr>
        <w:lang w:val="en-US"/>
      </w:rPr>
      <w:instrText>MERGEFORMAT</w:instrText>
    </w:r>
    <w:r w:rsidR="003F35A9" w:rsidRPr="00A139E7">
      <w:instrText xml:space="preserve"> </w:instrText>
    </w:r>
    <w:r w:rsidR="003F35A9">
      <w:fldChar w:fldCharType="separate"/>
    </w:r>
    <w:r>
      <w:rPr>
        <w:noProof/>
        <w:lang w:val="en-US"/>
      </w:rPr>
      <w:t>c</w:t>
    </w:r>
    <w:r w:rsidRPr="005A1C3C">
      <w:rPr>
        <w:noProof/>
      </w:rPr>
      <w:t>:\users\бессолова юлия\documents\бессолова\нормирование\2023 год\пояснительная записка изм. в приказ 62.docx</w:t>
    </w:r>
    <w:r w:rsidR="003F35A9">
      <w:fldChar w:fldCharType="end"/>
    </w:r>
    <w:r w:rsidR="003F35A9" w:rsidRPr="00A139E7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2C75F" w14:textId="703BA108" w:rsidR="00000000" w:rsidRPr="009D400F" w:rsidRDefault="003F35A9">
    <w:pPr>
      <w:pStyle w:val="a5"/>
      <w:rPr>
        <w:sz w:val="16"/>
        <w:szCs w:val="16"/>
      </w:rPr>
    </w:pPr>
    <w:r w:rsidRPr="009D400F">
      <w:rPr>
        <w:sz w:val="16"/>
        <w:szCs w:val="16"/>
      </w:rPr>
      <w:fldChar w:fldCharType="begin"/>
    </w:r>
    <w:r w:rsidRPr="009D400F">
      <w:rPr>
        <w:sz w:val="16"/>
        <w:szCs w:val="16"/>
      </w:rPr>
      <w:instrText xml:space="preserve"> FILENAME  \p  \* MERGEFORMAT </w:instrText>
    </w:r>
    <w:r w:rsidRPr="009D400F">
      <w:rPr>
        <w:sz w:val="16"/>
        <w:szCs w:val="16"/>
      </w:rPr>
      <w:fldChar w:fldCharType="separate"/>
    </w:r>
    <w:r w:rsidR="005A1C3C">
      <w:rPr>
        <w:noProof/>
        <w:sz w:val="16"/>
        <w:szCs w:val="16"/>
      </w:rPr>
      <w:t>C:\Users\Бессолова Юлия\Documents\Бессолова\Нормирование\2023 год\Пояснительная записка изм. в приказ 62.docx</w:t>
    </w:r>
    <w:r w:rsidRPr="009D400F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F9C5D" w14:textId="77777777" w:rsidR="003C57CB" w:rsidRDefault="003C57CB" w:rsidP="003F35A9">
      <w:pPr>
        <w:spacing w:after="0" w:line="240" w:lineRule="auto"/>
      </w:pPr>
      <w:r>
        <w:separator/>
      </w:r>
    </w:p>
  </w:footnote>
  <w:footnote w:type="continuationSeparator" w:id="0">
    <w:p w14:paraId="1428EB6F" w14:textId="77777777" w:rsidR="003C57CB" w:rsidRDefault="003C57CB" w:rsidP="003F3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B70BE" w14:textId="77777777" w:rsidR="00000000" w:rsidRDefault="003F35A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3500F66D" w14:textId="77777777" w:rsidR="00000000" w:rsidRDefault="00000000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74B8C" w14:textId="77777777" w:rsidR="00000000" w:rsidRDefault="003F35A9">
    <w:pPr>
      <w:pStyle w:val="a3"/>
      <w:framePr w:wrap="around" w:vAnchor="page" w:hAnchor="margin" w:xAlign="center" w:y="568" w:anchorLock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B6DB6">
      <w:rPr>
        <w:rStyle w:val="a7"/>
        <w:noProof/>
      </w:rPr>
      <w:t>2</w:t>
    </w:r>
    <w:r>
      <w:rPr>
        <w:rStyle w:val="a7"/>
      </w:rPr>
      <w:fldChar w:fldCharType="end"/>
    </w:r>
  </w:p>
  <w:p w14:paraId="3E19F042" w14:textId="77777777" w:rsidR="00000000" w:rsidRDefault="00000000">
    <w:pPr>
      <w:pStyle w:val="a3"/>
      <w:ind w:right="360"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139"/>
      <w:gridCol w:w="510"/>
      <w:gridCol w:w="4422"/>
    </w:tblGrid>
    <w:tr w:rsidR="00AB47D8" w14:paraId="1BEA624D" w14:textId="77777777">
      <w:trPr>
        <w:cantSplit/>
        <w:trHeight w:hRule="exact" w:val="947"/>
      </w:trPr>
      <w:tc>
        <w:tcPr>
          <w:tcW w:w="4139" w:type="dxa"/>
        </w:tcPr>
        <w:p w14:paraId="4FA9E57E" w14:textId="77777777" w:rsidR="00000000" w:rsidRDefault="00000000">
          <w:pPr>
            <w:spacing w:after="60"/>
            <w:jc w:val="center"/>
          </w:pPr>
        </w:p>
        <w:p w14:paraId="43D5E0A0" w14:textId="77777777" w:rsidR="00000000" w:rsidRDefault="00000000">
          <w:pPr>
            <w:pStyle w:val="a8"/>
            <w:framePr w:wrap="around"/>
            <w:spacing w:line="200" w:lineRule="exact"/>
            <w:rPr>
              <w:sz w:val="28"/>
            </w:rPr>
          </w:pPr>
        </w:p>
      </w:tc>
      <w:tc>
        <w:tcPr>
          <w:tcW w:w="510" w:type="dxa"/>
        </w:tcPr>
        <w:p w14:paraId="7F172965" w14:textId="77777777" w:rsidR="00000000" w:rsidRDefault="00000000">
          <w:pPr>
            <w:pStyle w:val="10"/>
            <w:spacing w:line="240" w:lineRule="auto"/>
            <w:ind w:left="1021"/>
          </w:pPr>
        </w:p>
      </w:tc>
      <w:tc>
        <w:tcPr>
          <w:tcW w:w="4422" w:type="dxa"/>
        </w:tcPr>
        <w:p w14:paraId="369C0EA3" w14:textId="77777777" w:rsidR="00000000" w:rsidRDefault="00000000">
          <w:pPr>
            <w:pStyle w:val="10"/>
            <w:spacing w:before="120" w:line="240" w:lineRule="auto"/>
            <w:jc w:val="left"/>
          </w:pPr>
        </w:p>
      </w:tc>
    </w:tr>
  </w:tbl>
  <w:p w14:paraId="09C9EAB5" w14:textId="77777777" w:rsidR="00000000" w:rsidRDefault="00000000">
    <w:pPr>
      <w:pStyle w:val="a3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37693B"/>
    <w:multiLevelType w:val="hybridMultilevel"/>
    <w:tmpl w:val="B46060C6"/>
    <w:lvl w:ilvl="0" w:tplc="206E79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39725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35A9"/>
    <w:rsid w:val="000308A2"/>
    <w:rsid w:val="000327E4"/>
    <w:rsid w:val="000B5AF7"/>
    <w:rsid w:val="000C1DA8"/>
    <w:rsid w:val="000F14D8"/>
    <w:rsid w:val="000F4162"/>
    <w:rsid w:val="000F5D61"/>
    <w:rsid w:val="001146EB"/>
    <w:rsid w:val="001316CB"/>
    <w:rsid w:val="00134B90"/>
    <w:rsid w:val="00136E9D"/>
    <w:rsid w:val="001542D0"/>
    <w:rsid w:val="00165ED3"/>
    <w:rsid w:val="00166F9A"/>
    <w:rsid w:val="00185507"/>
    <w:rsid w:val="001C10E8"/>
    <w:rsid w:val="001E39CD"/>
    <w:rsid w:val="00223300"/>
    <w:rsid w:val="00244A90"/>
    <w:rsid w:val="00261B7E"/>
    <w:rsid w:val="0029047E"/>
    <w:rsid w:val="002B4035"/>
    <w:rsid w:val="002F16DC"/>
    <w:rsid w:val="00325D9B"/>
    <w:rsid w:val="00334FE0"/>
    <w:rsid w:val="003436DA"/>
    <w:rsid w:val="00361619"/>
    <w:rsid w:val="003851A8"/>
    <w:rsid w:val="003B5C43"/>
    <w:rsid w:val="003B6DB6"/>
    <w:rsid w:val="003C2269"/>
    <w:rsid w:val="003C57CB"/>
    <w:rsid w:val="003F35A9"/>
    <w:rsid w:val="003F514E"/>
    <w:rsid w:val="00433F33"/>
    <w:rsid w:val="004420C7"/>
    <w:rsid w:val="004B3B5E"/>
    <w:rsid w:val="004C667C"/>
    <w:rsid w:val="004D59ED"/>
    <w:rsid w:val="005722F4"/>
    <w:rsid w:val="005901D2"/>
    <w:rsid w:val="005A1C3C"/>
    <w:rsid w:val="006038CF"/>
    <w:rsid w:val="00611054"/>
    <w:rsid w:val="006227CB"/>
    <w:rsid w:val="006437DD"/>
    <w:rsid w:val="006558CD"/>
    <w:rsid w:val="00687571"/>
    <w:rsid w:val="006D0156"/>
    <w:rsid w:val="00736507"/>
    <w:rsid w:val="00746EB4"/>
    <w:rsid w:val="00764CFC"/>
    <w:rsid w:val="00771786"/>
    <w:rsid w:val="007B00AA"/>
    <w:rsid w:val="007C06B9"/>
    <w:rsid w:val="00881509"/>
    <w:rsid w:val="008C652E"/>
    <w:rsid w:val="008D1057"/>
    <w:rsid w:val="009116DC"/>
    <w:rsid w:val="009306E4"/>
    <w:rsid w:val="00931764"/>
    <w:rsid w:val="009635A0"/>
    <w:rsid w:val="009A4F89"/>
    <w:rsid w:val="009D4950"/>
    <w:rsid w:val="009F273D"/>
    <w:rsid w:val="00A12787"/>
    <w:rsid w:val="00A15AD3"/>
    <w:rsid w:val="00A26273"/>
    <w:rsid w:val="00A56B72"/>
    <w:rsid w:val="00A75A3B"/>
    <w:rsid w:val="00AA1E94"/>
    <w:rsid w:val="00AB7ABC"/>
    <w:rsid w:val="00AF43B6"/>
    <w:rsid w:val="00B00B4F"/>
    <w:rsid w:val="00B0450D"/>
    <w:rsid w:val="00B102FB"/>
    <w:rsid w:val="00B57077"/>
    <w:rsid w:val="00BD1902"/>
    <w:rsid w:val="00BD211A"/>
    <w:rsid w:val="00C02062"/>
    <w:rsid w:val="00C109E8"/>
    <w:rsid w:val="00C911DB"/>
    <w:rsid w:val="00C97BB1"/>
    <w:rsid w:val="00CF7373"/>
    <w:rsid w:val="00D7128C"/>
    <w:rsid w:val="00D858C6"/>
    <w:rsid w:val="00DA4AF3"/>
    <w:rsid w:val="00DA5660"/>
    <w:rsid w:val="00DC3FEC"/>
    <w:rsid w:val="00E026D0"/>
    <w:rsid w:val="00E2427E"/>
    <w:rsid w:val="00E740C1"/>
    <w:rsid w:val="00EA4E66"/>
    <w:rsid w:val="00F06713"/>
    <w:rsid w:val="00F10EB6"/>
    <w:rsid w:val="00F130E6"/>
    <w:rsid w:val="00F17552"/>
    <w:rsid w:val="00F32C33"/>
    <w:rsid w:val="00F3448C"/>
    <w:rsid w:val="00F43DE2"/>
    <w:rsid w:val="00FA04D2"/>
    <w:rsid w:val="00FD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4AE6A"/>
  <w15:docId w15:val="{1B81B8C4-C9E1-40E9-A309-6C6611224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F35A9"/>
  </w:style>
  <w:style w:type="paragraph" w:styleId="a5">
    <w:name w:val="footer"/>
    <w:basedOn w:val="a"/>
    <w:link w:val="a6"/>
    <w:uiPriority w:val="99"/>
    <w:semiHidden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F35A9"/>
  </w:style>
  <w:style w:type="character" w:styleId="a7">
    <w:name w:val="page number"/>
    <w:rsid w:val="003F35A9"/>
    <w:rPr>
      <w:sz w:val="28"/>
      <w:bdr w:val="none" w:sz="0" w:space="0" w:color="auto"/>
    </w:rPr>
  </w:style>
  <w:style w:type="paragraph" w:customStyle="1" w:styleId="1">
    <w:name w:val="НК1"/>
    <w:basedOn w:val="a5"/>
    <w:rsid w:val="003F35A9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0">
    <w:name w:val="Абзац1 без отступа"/>
    <w:basedOn w:val="a"/>
    <w:rsid w:val="003F35A9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Бланк_адрес"/>
    <w:aliases w:val="тел."/>
    <w:basedOn w:val="a"/>
    <w:rsid w:val="003F35A9"/>
    <w:pPr>
      <w:framePr w:w="4536" w:h="3170" w:wrap="around" w:vAnchor="page" w:hAnchor="page" w:x="1560" w:y="1498"/>
      <w:spacing w:after="0" w:line="180" w:lineRule="exact"/>
      <w:jc w:val="center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3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35A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F514E"/>
    <w:pPr>
      <w:ind w:left="720"/>
      <w:contextualSpacing/>
    </w:pPr>
  </w:style>
  <w:style w:type="paragraph" w:customStyle="1" w:styleId="ConsPlusTitle">
    <w:name w:val="ConsPlusTitle"/>
    <w:uiPriority w:val="99"/>
    <w:rsid w:val="00AA1E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0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43297-6114-4A21-9CD1-71BD2794E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В. Демашова</dc:creator>
  <cp:lastModifiedBy>Юлия Бессолова</cp:lastModifiedBy>
  <cp:revision>21</cp:revision>
  <cp:lastPrinted>2023-03-27T14:19:00Z</cp:lastPrinted>
  <dcterms:created xsi:type="dcterms:W3CDTF">2019-06-20T12:54:00Z</dcterms:created>
  <dcterms:modified xsi:type="dcterms:W3CDTF">2025-06-02T10:49:00Z</dcterms:modified>
</cp:coreProperties>
</file>